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70D9" w:rsidRPr="00201771" w:rsidRDefault="00201771" w:rsidP="00201771">
      <w:pPr>
        <w:pStyle w:val="Standard"/>
        <w:spacing w:line="240" w:lineRule="auto"/>
        <w:jc w:val="center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>Board Meeting REPORT ONLY</w:t>
      </w:r>
      <w:r w:rsidR="00172BCE" w:rsidRPr="00DC4740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E96D61" w:rsidRPr="00DC4740">
        <w:rPr>
          <w:rFonts w:asciiTheme="minorHAnsi" w:hAnsiTheme="minorHAnsi" w:cstheme="minorHAnsi"/>
          <w:b/>
          <w:sz w:val="21"/>
          <w:szCs w:val="21"/>
        </w:rPr>
        <w:br/>
      </w:r>
      <w:r>
        <w:rPr>
          <w:rFonts w:asciiTheme="minorHAnsi" w:hAnsiTheme="minorHAnsi" w:cstheme="minorHAnsi"/>
          <w:b/>
          <w:color w:val="00B050"/>
          <w:sz w:val="28"/>
          <w:szCs w:val="28"/>
        </w:rPr>
        <w:t xml:space="preserve">In Lieu of </w:t>
      </w:r>
      <w:r w:rsidR="00B95801" w:rsidRPr="00DC4740">
        <w:rPr>
          <w:rFonts w:asciiTheme="minorHAnsi" w:hAnsiTheme="minorHAnsi" w:cstheme="minorHAnsi"/>
          <w:b/>
          <w:color w:val="00B050"/>
          <w:sz w:val="28"/>
          <w:szCs w:val="28"/>
        </w:rPr>
        <w:t>Wednesday</w:t>
      </w:r>
      <w:r w:rsidR="00B97182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, </w:t>
      </w:r>
      <w:r w:rsidR="006F29D3">
        <w:rPr>
          <w:rFonts w:asciiTheme="minorHAnsi" w:hAnsiTheme="minorHAnsi" w:cstheme="minorHAnsi"/>
          <w:b/>
          <w:color w:val="00B050"/>
          <w:sz w:val="28"/>
          <w:szCs w:val="28"/>
        </w:rPr>
        <w:t>July 8th</w:t>
      </w:r>
      <w:r w:rsidR="004C0058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, </w:t>
      </w:r>
      <w:r>
        <w:rPr>
          <w:rFonts w:asciiTheme="minorHAnsi" w:hAnsiTheme="minorHAnsi" w:cstheme="minorHAnsi"/>
          <w:b/>
          <w:color w:val="00B050"/>
          <w:sz w:val="28"/>
          <w:szCs w:val="28"/>
        </w:rPr>
        <w:t>2026 Meeting</w:t>
      </w:r>
    </w:p>
    <w:p w:rsidR="00201771" w:rsidRDefault="00201771" w:rsidP="00201771">
      <w:pPr>
        <w:pStyle w:val="Standard"/>
        <w:spacing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Report out only due to no meeting held on 7/8/2026</w:t>
      </w:r>
    </w:p>
    <w:p w:rsidR="00962CE4" w:rsidRDefault="00201771" w:rsidP="00912289">
      <w:pPr>
        <w:pStyle w:val="Standard"/>
        <w:spacing w:line="240" w:lineRule="auto"/>
      </w:pPr>
      <w:r>
        <w:rPr>
          <w:rFonts w:asciiTheme="minorHAnsi" w:hAnsiTheme="minorHAnsi" w:cstheme="minorHAnsi"/>
          <w:b/>
          <w:sz w:val="20"/>
          <w:szCs w:val="20"/>
        </w:rPr>
        <w:t xml:space="preserve">1. 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Financial</w:t>
      </w: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reports 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through</w:t>
      </w:r>
      <w:r w:rsidR="006D0FDB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="008235DE">
        <w:rPr>
          <w:rFonts w:asciiTheme="minorHAnsi" w:hAnsiTheme="minorHAnsi" w:cstheme="minorHAnsi"/>
          <w:b/>
          <w:bCs/>
          <w:color w:val="EE0000"/>
          <w:sz w:val="20"/>
          <w:szCs w:val="20"/>
          <w:u w:val="single"/>
        </w:rPr>
        <w:t>May 31</w:t>
      </w:r>
      <w:r w:rsidR="00E46551" w:rsidRPr="006F29D3">
        <w:rPr>
          <w:rFonts w:asciiTheme="minorHAnsi" w:hAnsiTheme="minorHAnsi" w:cstheme="minorHAnsi"/>
          <w:b/>
          <w:bCs/>
          <w:color w:val="EE0000"/>
          <w:sz w:val="20"/>
          <w:szCs w:val="20"/>
          <w:u w:val="single"/>
        </w:rPr>
        <w:t>, 202</w:t>
      </w:r>
      <w:r w:rsidR="00912289" w:rsidRPr="006F29D3">
        <w:rPr>
          <w:rFonts w:asciiTheme="minorHAnsi" w:hAnsiTheme="minorHAnsi" w:cstheme="minorHAnsi"/>
          <w:b/>
          <w:bCs/>
          <w:color w:val="EE0000"/>
          <w:sz w:val="20"/>
          <w:szCs w:val="20"/>
          <w:u w:val="single"/>
        </w:rPr>
        <w:t>6</w:t>
      </w:r>
    </w:p>
    <w:p w:rsidR="00865544" w:rsidRPr="00931A68" w:rsidRDefault="00201771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5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</w:t>
      </w:r>
      <w:r w:rsidR="00685C05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Committee</w:t>
      </w:r>
      <w:r w:rsidR="00C2075F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Reports:</w:t>
      </w:r>
    </w:p>
    <w:p w:rsidR="00201771" w:rsidRPr="00931A68" w:rsidRDefault="00950E60" w:rsidP="00201771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Aspen Services (Becky &amp; Nicole)</w:t>
      </w:r>
      <w:r w:rsidRPr="00931A68">
        <w:rPr>
          <w:rFonts w:asciiTheme="minorHAnsi" w:hAnsiTheme="minorHAnsi" w:cstheme="minorHAnsi"/>
          <w:sz w:val="20"/>
          <w:szCs w:val="20"/>
        </w:rPr>
        <w:br/>
        <w:t xml:space="preserve">• </w:t>
      </w:r>
      <w:r w:rsidR="00201771">
        <w:rPr>
          <w:rFonts w:asciiTheme="minorHAnsi" w:hAnsiTheme="minorHAnsi" w:cstheme="minorHAnsi"/>
          <w:sz w:val="20"/>
          <w:szCs w:val="20"/>
        </w:rPr>
        <w:t>Billing is up-to-date</w:t>
      </w:r>
      <w:r w:rsidR="008235DE">
        <w:rPr>
          <w:rFonts w:asciiTheme="minorHAnsi" w:hAnsiTheme="minorHAnsi" w:cstheme="minorHAnsi"/>
          <w:sz w:val="20"/>
          <w:szCs w:val="20"/>
        </w:rPr>
        <w:t xml:space="preserve"> through May</w:t>
      </w:r>
      <w:r w:rsidR="00201771">
        <w:rPr>
          <w:rFonts w:asciiTheme="minorHAnsi" w:hAnsiTheme="minorHAnsi" w:cstheme="minorHAnsi"/>
          <w:sz w:val="20"/>
          <w:szCs w:val="20"/>
        </w:rPr>
        <w:t xml:space="preserve"> in new Frisco Software</w:t>
      </w:r>
      <w:r w:rsidR="00201771">
        <w:rPr>
          <w:rFonts w:asciiTheme="minorHAnsi" w:hAnsiTheme="minorHAnsi" w:cstheme="minorHAnsi"/>
          <w:sz w:val="20"/>
          <w:szCs w:val="20"/>
        </w:rPr>
        <w:br/>
        <w:t>• Group Home Application: Fire Safety and Life Code have been submitted</w:t>
      </w:r>
      <w:r w:rsidR="008235DE">
        <w:rPr>
          <w:rFonts w:asciiTheme="minorHAnsi" w:hAnsiTheme="minorHAnsi" w:cstheme="minorHAnsi"/>
          <w:sz w:val="20"/>
          <w:szCs w:val="20"/>
        </w:rPr>
        <w:t xml:space="preserve"> – final application underway</w:t>
      </w:r>
    </w:p>
    <w:p w:rsidR="00CA26AB" w:rsidRPr="00931A68" w:rsidRDefault="00D80CFA" w:rsidP="00CA26AB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PS Froyo: (</w:t>
      </w:r>
      <w:r w:rsidR="001B1CEA">
        <w:rPr>
          <w:rFonts w:asciiTheme="minorHAnsi" w:hAnsiTheme="minorHAnsi" w:cstheme="minorHAnsi"/>
          <w:b/>
          <w:bCs/>
          <w:sz w:val="20"/>
          <w:szCs w:val="20"/>
        </w:rPr>
        <w:t>TBD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sz w:val="20"/>
          <w:szCs w:val="20"/>
        </w:rPr>
        <w:br/>
        <w:t>•</w:t>
      </w:r>
      <w:r w:rsidR="00182942">
        <w:rPr>
          <w:rFonts w:asciiTheme="minorHAnsi" w:hAnsiTheme="minorHAnsi" w:cstheme="minorHAnsi"/>
          <w:sz w:val="20"/>
          <w:szCs w:val="20"/>
        </w:rPr>
        <w:t xml:space="preserve"> </w:t>
      </w:r>
      <w:r w:rsidR="00201771">
        <w:rPr>
          <w:rFonts w:asciiTheme="minorHAnsi" w:hAnsiTheme="minorHAnsi" w:cstheme="minorHAnsi"/>
          <w:sz w:val="20"/>
          <w:szCs w:val="20"/>
        </w:rPr>
        <w:t xml:space="preserve">Patriotic Ice Cream Sandwiches and desserts </w:t>
      </w:r>
      <w:r w:rsidR="008235DE">
        <w:rPr>
          <w:rFonts w:asciiTheme="minorHAnsi" w:hAnsiTheme="minorHAnsi" w:cstheme="minorHAnsi"/>
          <w:sz w:val="20"/>
          <w:szCs w:val="20"/>
        </w:rPr>
        <w:t xml:space="preserve">being </w:t>
      </w:r>
      <w:r w:rsidR="00201771">
        <w:rPr>
          <w:rFonts w:asciiTheme="minorHAnsi" w:hAnsiTheme="minorHAnsi" w:cstheme="minorHAnsi"/>
          <w:sz w:val="20"/>
          <w:szCs w:val="20"/>
        </w:rPr>
        <w:t>sold at July 3</w:t>
      </w:r>
      <w:r w:rsidR="00201771" w:rsidRPr="00201771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201771">
        <w:rPr>
          <w:rFonts w:asciiTheme="minorHAnsi" w:hAnsiTheme="minorHAnsi" w:cstheme="minorHAnsi"/>
          <w:sz w:val="20"/>
          <w:szCs w:val="20"/>
        </w:rPr>
        <w:t xml:space="preserve"> and 4</w:t>
      </w:r>
      <w:r w:rsidR="00201771" w:rsidRPr="00201771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201771">
        <w:rPr>
          <w:rFonts w:asciiTheme="minorHAnsi" w:hAnsiTheme="minorHAnsi" w:cstheme="minorHAnsi"/>
          <w:sz w:val="20"/>
          <w:szCs w:val="20"/>
        </w:rPr>
        <w:t xml:space="preserve"> events - $3 off coupons handed out</w:t>
      </w:r>
      <w:r w:rsidR="00AE02CD">
        <w:rPr>
          <w:rFonts w:asciiTheme="minorHAnsi" w:hAnsiTheme="minorHAnsi" w:cstheme="minorHAnsi"/>
          <w:sz w:val="20"/>
          <w:szCs w:val="20"/>
        </w:rPr>
        <w:br/>
        <w:t>• Need to review financials at next meeting</w:t>
      </w:r>
    </w:p>
    <w:p w:rsidR="00685C05" w:rsidRPr="001B5673" w:rsidRDefault="00865544" w:rsidP="001B5673">
      <w:pPr>
        <w:pStyle w:val="Standard"/>
        <w:spacing w:line="240" w:lineRule="auto"/>
        <w:ind w:left="72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Financial (Bryan</w:t>
      </w:r>
      <w:r w:rsidR="0048255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/Nicole</w:t>
      </w: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)</w:t>
      </w:r>
    </w:p>
    <w:p w:rsidR="00D66FEC" w:rsidRPr="00931A68" w:rsidRDefault="00632589" w:rsidP="00931A6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Capital Campaign (</w:t>
      </w:r>
      <w:r w:rsidR="006D0FDB" w:rsidRPr="00931A68">
        <w:rPr>
          <w:rFonts w:asciiTheme="minorHAnsi" w:hAnsiTheme="minorHAnsi" w:cstheme="minorHAnsi"/>
          <w:b/>
          <w:bCs/>
          <w:sz w:val="20"/>
          <w:szCs w:val="20"/>
        </w:rPr>
        <w:t>Pattie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sz w:val="20"/>
          <w:szCs w:val="20"/>
        </w:rPr>
        <w:br/>
      </w:r>
      <w:r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8235DE">
        <w:rPr>
          <w:rFonts w:asciiTheme="minorHAnsi" w:hAnsiTheme="minorHAnsi" w:cstheme="minorHAnsi"/>
          <w:sz w:val="20"/>
          <w:szCs w:val="20"/>
        </w:rPr>
        <w:t>Liberty Theatre ‘Almost Home’ event being planned as a community donor presentation (see attached)</w:t>
      </w:r>
    </w:p>
    <w:p w:rsidR="002E0C85" w:rsidRPr="002E0C85" w:rsidRDefault="006D598F" w:rsidP="00EE3AE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Events/Fundraising/Marketing (</w:t>
      </w:r>
      <w:r w:rsidR="00EE3AE8">
        <w:rPr>
          <w:rFonts w:asciiTheme="minorHAnsi" w:hAnsiTheme="minorHAnsi" w:cstheme="minorHAnsi"/>
          <w:b/>
          <w:bCs/>
          <w:sz w:val="20"/>
          <w:szCs w:val="20"/>
        </w:rPr>
        <w:t xml:space="preserve">Keena and </w:t>
      </w:r>
      <w:r w:rsidR="002E0C85">
        <w:rPr>
          <w:rFonts w:asciiTheme="minorHAnsi" w:hAnsiTheme="minorHAnsi" w:cstheme="minorHAnsi"/>
          <w:b/>
          <w:bCs/>
          <w:sz w:val="20"/>
          <w:szCs w:val="20"/>
        </w:rPr>
        <w:t>Renea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br/>
      </w:r>
      <w:r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EE3AE8">
        <w:rPr>
          <w:rFonts w:asciiTheme="minorHAnsi" w:hAnsiTheme="minorHAnsi" w:cstheme="minorHAnsi"/>
          <w:sz w:val="20"/>
          <w:szCs w:val="20"/>
        </w:rPr>
        <w:t xml:space="preserve">Duathlon </w:t>
      </w:r>
      <w:r w:rsidR="008235DE">
        <w:rPr>
          <w:rFonts w:asciiTheme="minorHAnsi" w:hAnsiTheme="minorHAnsi" w:cstheme="minorHAnsi"/>
          <w:sz w:val="20"/>
          <w:szCs w:val="20"/>
        </w:rPr>
        <w:t>preparation is in progress – July 11</w:t>
      </w:r>
      <w:r w:rsidR="008235DE" w:rsidRPr="008235DE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8235DE">
        <w:rPr>
          <w:rFonts w:asciiTheme="minorHAnsi" w:hAnsiTheme="minorHAnsi" w:cstheme="minorHAnsi"/>
          <w:sz w:val="20"/>
          <w:szCs w:val="20"/>
        </w:rPr>
        <w:t>, 7:00am – need volunteers to help with set up and prep next week</w:t>
      </w:r>
      <w:r w:rsidR="00EE3AE8">
        <w:rPr>
          <w:rFonts w:asciiTheme="minorHAnsi" w:hAnsiTheme="minorHAnsi" w:cstheme="minorHAnsi"/>
          <w:sz w:val="20"/>
          <w:szCs w:val="20"/>
        </w:rPr>
        <w:br/>
        <w:t xml:space="preserve">• </w:t>
      </w:r>
      <w:r w:rsidR="002E0C85">
        <w:rPr>
          <w:rFonts w:asciiTheme="minorHAnsi" w:hAnsiTheme="minorHAnsi" w:cstheme="minorHAnsi"/>
          <w:sz w:val="20"/>
          <w:szCs w:val="20"/>
        </w:rPr>
        <w:t>Yard Sale Fundraiser</w:t>
      </w:r>
      <w:r w:rsidR="008235DE">
        <w:rPr>
          <w:rFonts w:asciiTheme="minorHAnsi" w:hAnsiTheme="minorHAnsi" w:cstheme="minorHAnsi"/>
          <w:sz w:val="20"/>
          <w:szCs w:val="20"/>
        </w:rPr>
        <w:t xml:space="preserve"> – need to discuss location as Lewis Street remains closed – Consider PLPOA event on 9/19?</w:t>
      </w:r>
      <w:r w:rsidR="0020721A">
        <w:rPr>
          <w:rFonts w:asciiTheme="minorHAnsi" w:hAnsiTheme="minorHAnsi" w:cstheme="minorHAnsi"/>
          <w:sz w:val="20"/>
          <w:szCs w:val="20"/>
        </w:rPr>
        <w:br/>
        <w:t xml:space="preserve">• Fiddler on the Roof </w:t>
      </w:r>
      <w:r w:rsidR="00201771">
        <w:rPr>
          <w:rFonts w:asciiTheme="minorHAnsi" w:hAnsiTheme="minorHAnsi" w:cstheme="minorHAnsi"/>
          <w:sz w:val="20"/>
          <w:szCs w:val="20"/>
        </w:rPr>
        <w:t xml:space="preserve"> – August 11</w:t>
      </w:r>
      <w:r w:rsidR="00201771" w:rsidRPr="00201771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201771">
        <w:rPr>
          <w:rFonts w:asciiTheme="minorHAnsi" w:hAnsiTheme="minorHAnsi" w:cstheme="minorHAnsi"/>
          <w:sz w:val="20"/>
          <w:szCs w:val="20"/>
        </w:rPr>
        <w:t xml:space="preserve"> at 7pm</w:t>
      </w:r>
      <w:r w:rsidR="008235DE">
        <w:rPr>
          <w:rFonts w:asciiTheme="minorHAnsi" w:hAnsiTheme="minorHAnsi" w:cstheme="minorHAnsi"/>
          <w:sz w:val="20"/>
          <w:szCs w:val="20"/>
        </w:rPr>
        <w:t xml:space="preserve"> – clients are preparing – tickets can be purchased online</w:t>
      </w:r>
      <w:r w:rsidR="00455925">
        <w:rPr>
          <w:rFonts w:asciiTheme="minorHAnsi" w:hAnsiTheme="minorHAnsi" w:cstheme="minorHAnsi"/>
          <w:sz w:val="20"/>
          <w:szCs w:val="20"/>
        </w:rPr>
        <w:br/>
      </w:r>
      <w:r w:rsidR="00455925">
        <w:rPr>
          <w:rFonts w:asciiTheme="minorHAnsi" w:hAnsiTheme="minorHAnsi" w:cstheme="minorHAnsi"/>
          <w:sz w:val="20"/>
          <w:szCs w:val="20"/>
        </w:rPr>
        <w:tab/>
        <w:t xml:space="preserve">- Latest progress video: </w:t>
      </w:r>
      <w:hyperlink r:id="rId8" w:history="1">
        <w:r w:rsidR="00455925" w:rsidRPr="00CF66DB">
          <w:rPr>
            <w:rStyle w:val="Hyperlink"/>
            <w:rFonts w:asciiTheme="minorHAnsi" w:hAnsiTheme="minorHAnsi" w:cstheme="minorHAnsi"/>
            <w:sz w:val="20"/>
            <w:szCs w:val="20"/>
          </w:rPr>
          <w:t>https://www.facebook.com/reel/1191053294091588</w:t>
        </w:r>
      </w:hyperlink>
      <w:r w:rsidR="00455925">
        <w:rPr>
          <w:rFonts w:asciiTheme="minorHAnsi" w:hAnsiTheme="minorHAnsi" w:cstheme="minorHAnsi"/>
          <w:sz w:val="20"/>
          <w:szCs w:val="20"/>
        </w:rPr>
        <w:tab/>
      </w:r>
    </w:p>
    <w:p w:rsidR="00FF61C0" w:rsidRPr="00931A68" w:rsidRDefault="00045C26" w:rsidP="00931A6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Facilities </w:t>
      </w:r>
      <w:r w:rsidR="00194CD8" w:rsidRPr="00931A68">
        <w:rPr>
          <w:rFonts w:asciiTheme="minorHAnsi" w:hAnsiTheme="minorHAnsi" w:cstheme="minorHAnsi"/>
          <w:b/>
          <w:bCs/>
          <w:sz w:val="20"/>
          <w:szCs w:val="20"/>
        </w:rPr>
        <w:t>(TBD)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="00C500E7" w:rsidRPr="00931A68">
        <w:rPr>
          <w:rFonts w:asciiTheme="minorHAnsi" w:hAnsiTheme="minorHAnsi" w:cstheme="minorHAnsi"/>
          <w:sz w:val="20"/>
          <w:szCs w:val="20"/>
        </w:rPr>
        <w:br/>
        <w:t>•</w:t>
      </w:r>
      <w:r w:rsidR="000417F8"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="00201771">
        <w:rPr>
          <w:rFonts w:asciiTheme="minorHAnsi" w:hAnsiTheme="minorHAnsi" w:cstheme="minorHAnsi"/>
          <w:sz w:val="20"/>
          <w:szCs w:val="20"/>
        </w:rPr>
        <w:t>Patio reconstruction planned to begin by BWD in September</w:t>
      </w:r>
    </w:p>
    <w:p w:rsidR="00482551" w:rsidRPr="001B5673" w:rsidRDefault="00172BCE" w:rsidP="001B5673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Aspen House Building (</w:t>
      </w:r>
      <w:r w:rsidR="004E5DB3" w:rsidRPr="00931A68">
        <w:rPr>
          <w:rFonts w:asciiTheme="minorHAnsi" w:hAnsiTheme="minorHAnsi" w:cstheme="minorHAnsi"/>
          <w:b/>
          <w:sz w:val="20"/>
          <w:szCs w:val="20"/>
        </w:rPr>
        <w:t>Marybeth</w:t>
      </w:r>
      <w:r w:rsidRPr="00931A68">
        <w:rPr>
          <w:rFonts w:asciiTheme="minorHAnsi" w:hAnsiTheme="minorHAnsi" w:cstheme="minorHAnsi"/>
          <w:b/>
          <w:sz w:val="20"/>
          <w:szCs w:val="20"/>
        </w:rPr>
        <w:t>)</w:t>
      </w:r>
      <w:r w:rsidR="008F6E32" w:rsidRPr="00931A68">
        <w:rPr>
          <w:rFonts w:asciiTheme="minorHAnsi" w:hAnsiTheme="minorHAnsi" w:cstheme="minorHAnsi"/>
          <w:sz w:val="20"/>
          <w:szCs w:val="20"/>
        </w:rPr>
        <w:br/>
      </w:r>
      <w:r w:rsidR="006D0FDB" w:rsidRPr="00931A68">
        <w:rPr>
          <w:rFonts w:asciiTheme="minorHAnsi" w:hAnsiTheme="minorHAnsi" w:cstheme="minorHAnsi"/>
          <w:b/>
          <w:sz w:val="20"/>
          <w:szCs w:val="20"/>
        </w:rPr>
        <w:t xml:space="preserve">• </w:t>
      </w:r>
      <w:r w:rsidR="008235DE">
        <w:rPr>
          <w:rFonts w:asciiTheme="minorHAnsi" w:hAnsiTheme="minorHAnsi" w:cstheme="minorHAnsi"/>
          <w:sz w:val="20"/>
          <w:szCs w:val="20"/>
        </w:rPr>
        <w:t xml:space="preserve">Concrete/foundation are complete thanks to Concrete Connection &amp; San Juan </w:t>
      </w:r>
      <w:proofErr w:type="spellStart"/>
      <w:r w:rsidR="008235DE">
        <w:rPr>
          <w:rFonts w:asciiTheme="minorHAnsi" w:hAnsiTheme="minorHAnsi" w:cstheme="minorHAnsi"/>
          <w:sz w:val="20"/>
          <w:szCs w:val="20"/>
        </w:rPr>
        <w:t>RediMix</w:t>
      </w:r>
      <w:proofErr w:type="spellEnd"/>
      <w:r w:rsidR="008235DE">
        <w:rPr>
          <w:rFonts w:asciiTheme="minorHAnsi" w:hAnsiTheme="minorHAnsi" w:cstheme="minorHAnsi"/>
          <w:sz w:val="20"/>
          <w:szCs w:val="20"/>
        </w:rPr>
        <w:br/>
        <w:t>• Framing has begun by Snowy River Construction</w:t>
      </w:r>
      <w:r w:rsidR="008235DE">
        <w:rPr>
          <w:rFonts w:asciiTheme="minorHAnsi" w:hAnsiTheme="minorHAnsi" w:cstheme="minorHAnsi"/>
          <w:sz w:val="20"/>
          <w:szCs w:val="20"/>
        </w:rPr>
        <w:br/>
        <w:t>• Tim is working with Mitch Martin to finalize sewer line plan so we can set a date with PAWS</w:t>
      </w:r>
      <w:r w:rsidR="008235DE">
        <w:rPr>
          <w:rFonts w:asciiTheme="minorHAnsi" w:hAnsiTheme="minorHAnsi" w:cstheme="minorHAnsi"/>
          <w:sz w:val="20"/>
          <w:szCs w:val="20"/>
        </w:rPr>
        <w:br/>
        <w:t xml:space="preserve">• </w:t>
      </w:r>
      <w:proofErr w:type="spellStart"/>
      <w:r w:rsidR="008235DE">
        <w:rPr>
          <w:rFonts w:asciiTheme="minorHAnsi" w:hAnsiTheme="minorHAnsi" w:cstheme="minorHAnsi"/>
          <w:sz w:val="20"/>
          <w:szCs w:val="20"/>
        </w:rPr>
        <w:t>SoCo</w:t>
      </w:r>
      <w:proofErr w:type="spellEnd"/>
      <w:r w:rsidR="008235DE">
        <w:rPr>
          <w:rFonts w:asciiTheme="minorHAnsi" w:hAnsiTheme="minorHAnsi" w:cstheme="minorHAnsi"/>
          <w:sz w:val="20"/>
          <w:szCs w:val="20"/>
        </w:rPr>
        <w:t xml:space="preserve"> Windows and Doors have begun ordering windows and doors for project</w:t>
      </w:r>
      <w:r w:rsidR="008235DE">
        <w:rPr>
          <w:rFonts w:asciiTheme="minorHAnsi" w:hAnsiTheme="minorHAnsi" w:cstheme="minorHAnsi"/>
          <w:sz w:val="20"/>
          <w:szCs w:val="20"/>
        </w:rPr>
        <w:br/>
        <w:t>• Fire suppression system and wheelchair lift downpayments have been made</w:t>
      </w:r>
    </w:p>
    <w:p w:rsidR="003027E4" w:rsidRPr="00931A68" w:rsidRDefault="00172BCE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Grants: </w:t>
      </w:r>
      <w:r w:rsidR="00FF45C5" w:rsidRPr="00931A68">
        <w:rPr>
          <w:rFonts w:asciiTheme="minorHAnsi" w:hAnsiTheme="minorHAnsi" w:cstheme="minorHAnsi"/>
          <w:b/>
          <w:bCs/>
          <w:sz w:val="20"/>
          <w:szCs w:val="20"/>
        </w:rPr>
        <w:t>(Pattie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8235DE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931A68">
        <w:rPr>
          <w:rFonts w:asciiTheme="minorHAnsi" w:hAnsiTheme="minorHAnsi" w:cstheme="minorHAnsi"/>
          <w:b/>
          <w:sz w:val="20"/>
          <w:szCs w:val="20"/>
        </w:rPr>
        <w:br/>
      </w:r>
      <w:r w:rsidR="007375EA" w:rsidRPr="00931A68">
        <w:rPr>
          <w:rFonts w:asciiTheme="minorHAnsi" w:hAnsiTheme="minorHAnsi" w:cstheme="minorHAnsi"/>
          <w:sz w:val="20"/>
          <w:szCs w:val="20"/>
        </w:rPr>
        <w:tab/>
      </w:r>
      <w:r w:rsidR="00E46551"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8235DE">
        <w:rPr>
          <w:rFonts w:asciiTheme="minorHAnsi" w:hAnsiTheme="minorHAnsi" w:cstheme="minorHAnsi"/>
          <w:sz w:val="20"/>
          <w:szCs w:val="20"/>
        </w:rPr>
        <w:t>Received Dinsdale operations grant for $75k</w:t>
      </w:r>
      <w:r w:rsidR="008235DE">
        <w:rPr>
          <w:rFonts w:asciiTheme="minorHAnsi" w:hAnsiTheme="minorHAnsi" w:cstheme="minorHAnsi"/>
          <w:sz w:val="20"/>
          <w:szCs w:val="20"/>
        </w:rPr>
        <w:br/>
      </w:r>
      <w:r w:rsidR="008235DE">
        <w:rPr>
          <w:rFonts w:asciiTheme="minorHAnsi" w:hAnsiTheme="minorHAnsi" w:cstheme="minorHAnsi"/>
          <w:sz w:val="20"/>
          <w:szCs w:val="20"/>
        </w:rPr>
        <w:tab/>
        <w:t xml:space="preserve">• </w:t>
      </w:r>
      <w:r w:rsidR="006F29D3">
        <w:rPr>
          <w:rFonts w:asciiTheme="minorHAnsi" w:hAnsiTheme="minorHAnsi" w:cstheme="minorHAnsi"/>
          <w:sz w:val="20"/>
          <w:szCs w:val="20"/>
        </w:rPr>
        <w:t>Boettcher grant application completed</w:t>
      </w:r>
      <w:r w:rsidR="008235DE">
        <w:rPr>
          <w:rFonts w:asciiTheme="minorHAnsi" w:hAnsiTheme="minorHAnsi" w:cstheme="minorHAnsi"/>
          <w:sz w:val="20"/>
          <w:szCs w:val="20"/>
        </w:rPr>
        <w:br/>
      </w:r>
      <w:r w:rsidR="008235DE">
        <w:rPr>
          <w:rFonts w:asciiTheme="minorHAnsi" w:hAnsiTheme="minorHAnsi" w:cstheme="minorHAnsi"/>
          <w:sz w:val="20"/>
          <w:szCs w:val="20"/>
        </w:rPr>
        <w:tab/>
        <w:t>• Received Walmart Spark Good grant for $2k</w:t>
      </w:r>
      <w:r w:rsidR="006F29D3">
        <w:rPr>
          <w:rFonts w:asciiTheme="minorHAnsi" w:hAnsiTheme="minorHAnsi" w:cstheme="minorHAnsi"/>
          <w:sz w:val="20"/>
          <w:szCs w:val="20"/>
        </w:rPr>
        <w:br/>
      </w:r>
      <w:r w:rsidR="006F29D3">
        <w:rPr>
          <w:rFonts w:asciiTheme="minorHAnsi" w:hAnsiTheme="minorHAnsi" w:cstheme="minorHAnsi"/>
          <w:sz w:val="20"/>
          <w:szCs w:val="20"/>
        </w:rPr>
        <w:tab/>
        <w:t>• Met with 2 new grant consultants to help find new capital grants</w:t>
      </w:r>
    </w:p>
    <w:p w:rsidR="00484466" w:rsidRDefault="00201771" w:rsidP="00EA3FC2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6</w:t>
      </w:r>
      <w:r w:rsidR="007375EA" w:rsidRPr="00931A68">
        <w:rPr>
          <w:rFonts w:asciiTheme="minorHAnsi" w:hAnsiTheme="minorHAnsi" w:cstheme="minorHAnsi"/>
          <w:b/>
          <w:sz w:val="20"/>
          <w:szCs w:val="20"/>
        </w:rPr>
        <w:t>. HR/Governance (</w:t>
      </w:r>
      <w:r w:rsidR="006F29D3">
        <w:rPr>
          <w:rFonts w:asciiTheme="minorHAnsi" w:hAnsiTheme="minorHAnsi" w:cstheme="minorHAnsi"/>
          <w:b/>
          <w:sz w:val="20"/>
          <w:szCs w:val="20"/>
        </w:rPr>
        <w:t>Nicole</w:t>
      </w:r>
      <w:r w:rsidR="007375EA" w:rsidRPr="00931A68">
        <w:rPr>
          <w:rFonts w:asciiTheme="minorHAnsi" w:hAnsiTheme="minorHAnsi" w:cstheme="minorHAnsi"/>
          <w:b/>
          <w:sz w:val="20"/>
          <w:szCs w:val="20"/>
        </w:rPr>
        <w:t>)</w:t>
      </w:r>
      <w:r w:rsidR="00220299">
        <w:rPr>
          <w:rFonts w:asciiTheme="minorHAnsi" w:hAnsiTheme="minorHAnsi" w:cstheme="minorHAnsi"/>
          <w:sz w:val="20"/>
          <w:szCs w:val="20"/>
        </w:rPr>
        <w:br/>
      </w:r>
      <w:r w:rsidR="00220299">
        <w:rPr>
          <w:rFonts w:asciiTheme="minorHAnsi" w:hAnsiTheme="minorHAnsi" w:cstheme="minorHAnsi"/>
          <w:sz w:val="20"/>
          <w:szCs w:val="20"/>
        </w:rPr>
        <w:tab/>
        <w:t xml:space="preserve">• </w:t>
      </w:r>
      <w:r>
        <w:rPr>
          <w:rFonts w:asciiTheme="minorHAnsi" w:hAnsiTheme="minorHAnsi" w:cstheme="minorHAnsi"/>
          <w:sz w:val="20"/>
          <w:szCs w:val="20"/>
        </w:rPr>
        <w:t>Committee list needs to be update and committees need to meet and generate reports for meetings</w:t>
      </w:r>
      <w:r w:rsidR="008235DE">
        <w:rPr>
          <w:rFonts w:asciiTheme="minorHAnsi" w:hAnsiTheme="minorHAnsi" w:cstheme="minorHAnsi"/>
          <w:sz w:val="20"/>
          <w:szCs w:val="20"/>
        </w:rPr>
        <w:br/>
      </w:r>
      <w:r w:rsidR="008235DE">
        <w:rPr>
          <w:rFonts w:asciiTheme="minorHAnsi" w:hAnsiTheme="minorHAnsi" w:cstheme="minorHAnsi"/>
          <w:sz w:val="20"/>
          <w:szCs w:val="20"/>
        </w:rPr>
        <w:tab/>
      </w:r>
      <w:r w:rsidR="008235DE">
        <w:rPr>
          <w:rFonts w:asciiTheme="minorHAnsi" w:hAnsiTheme="minorHAnsi" w:cstheme="minorHAnsi"/>
          <w:sz w:val="20"/>
          <w:szCs w:val="20"/>
        </w:rPr>
        <w:tab/>
        <w:t>- Please review attached list and contact Nicole with any changes you would like to make</w:t>
      </w:r>
      <w:r w:rsidR="008235DE">
        <w:rPr>
          <w:rFonts w:asciiTheme="minorHAnsi" w:hAnsiTheme="minorHAnsi" w:cstheme="minorHAnsi"/>
          <w:sz w:val="20"/>
          <w:szCs w:val="20"/>
        </w:rPr>
        <w:br/>
      </w:r>
      <w:r w:rsidR="008235DE">
        <w:rPr>
          <w:rFonts w:asciiTheme="minorHAnsi" w:hAnsiTheme="minorHAnsi" w:cstheme="minorHAnsi"/>
          <w:sz w:val="20"/>
          <w:szCs w:val="20"/>
        </w:rPr>
        <w:tab/>
      </w:r>
      <w:r w:rsidR="008235DE">
        <w:rPr>
          <w:rFonts w:asciiTheme="minorHAnsi" w:hAnsiTheme="minorHAnsi" w:cstheme="minorHAnsi"/>
          <w:sz w:val="20"/>
          <w:szCs w:val="20"/>
        </w:rPr>
        <w:tab/>
        <w:t>- Committee Chairs – please consider how to initiate regular meetings</w:t>
      </w:r>
    </w:p>
    <w:p w:rsidR="00645025" w:rsidRPr="001B1CEA" w:rsidRDefault="00455925" w:rsidP="00EA3FC2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• Overview of Board Committees: </w:t>
      </w:r>
      <w:hyperlink r:id="rId9" w:history="1">
        <w:r w:rsidRPr="00CF66DB">
          <w:rPr>
            <w:rStyle w:val="Hyperlink"/>
            <w:rFonts w:asciiTheme="minorHAnsi" w:hAnsiTheme="minorHAnsi" w:cstheme="minorHAnsi"/>
            <w:sz w:val="20"/>
            <w:szCs w:val="20"/>
          </w:rPr>
          <w:t>https://boardable.com/resources/board-committees/</w:t>
        </w:r>
      </w:hyperlink>
      <w:r>
        <w:rPr>
          <w:rFonts w:asciiTheme="minorHAnsi" w:hAnsiTheme="minorHAnsi" w:cstheme="minorHAnsi"/>
          <w:sz w:val="20"/>
          <w:szCs w:val="20"/>
        </w:rPr>
        <w:tab/>
      </w:r>
    </w:p>
    <w:p w:rsidR="00A33D39" w:rsidRPr="00931A68" w:rsidRDefault="00AE6910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lastRenderedPageBreak/>
        <w:br/>
      </w:r>
      <w:r w:rsidR="00201771">
        <w:rPr>
          <w:rFonts w:asciiTheme="minorHAnsi" w:hAnsiTheme="minorHAnsi" w:cstheme="minorHAnsi"/>
          <w:b/>
          <w:sz w:val="20"/>
          <w:szCs w:val="20"/>
        </w:rPr>
        <w:t>9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172BCE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Next Meeting:</w:t>
      </w:r>
      <w:r w:rsidR="00A75477" w:rsidRPr="00931A68">
        <w:rPr>
          <w:rFonts w:asciiTheme="minorHAnsi" w:hAnsiTheme="minorHAnsi" w:cstheme="minorHAnsi"/>
          <w:b/>
          <w:color w:val="00B050"/>
          <w:sz w:val="20"/>
          <w:szCs w:val="20"/>
        </w:rPr>
        <w:t xml:space="preserve"> </w:t>
      </w:r>
      <w:r w:rsidR="006F29D3">
        <w:rPr>
          <w:rFonts w:asciiTheme="minorHAnsi" w:hAnsiTheme="minorHAnsi" w:cstheme="minorHAnsi"/>
          <w:b/>
          <w:color w:val="00B050"/>
          <w:sz w:val="20"/>
          <w:szCs w:val="20"/>
        </w:rPr>
        <w:t>August 12th</w:t>
      </w:r>
      <w:r w:rsidR="00ED3D38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,</w:t>
      </w:r>
      <w:r w:rsidR="006E68B7" w:rsidRPr="00931A68">
        <w:rPr>
          <w:rFonts w:asciiTheme="minorHAnsi" w:hAnsiTheme="minorHAnsi" w:cstheme="minorHAnsi"/>
          <w:b/>
          <w:i/>
          <w:iCs/>
          <w:color w:val="00B050"/>
          <w:sz w:val="20"/>
          <w:szCs w:val="20"/>
        </w:rPr>
        <w:t xml:space="preserve"> </w:t>
      </w:r>
      <w:r w:rsidR="00A54C3B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202</w:t>
      </w:r>
      <w:r w:rsidR="006F29D3">
        <w:rPr>
          <w:rFonts w:asciiTheme="minorHAnsi" w:hAnsiTheme="minorHAnsi" w:cstheme="minorHAnsi"/>
          <w:b/>
          <w:color w:val="00B050"/>
          <w:sz w:val="20"/>
          <w:szCs w:val="20"/>
        </w:rPr>
        <w:t>6</w:t>
      </w:r>
      <w:r w:rsidR="00172BCE" w:rsidRPr="00931A68">
        <w:rPr>
          <w:rFonts w:asciiTheme="minorHAnsi" w:hAnsiTheme="minorHAnsi" w:cstheme="minorHAnsi"/>
          <w:b/>
          <w:color w:val="00B050"/>
          <w:sz w:val="20"/>
          <w:szCs w:val="20"/>
        </w:rPr>
        <w:t xml:space="preserve">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at the Aspen House office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 xml:space="preserve"> a</w:t>
      </w:r>
      <w:r w:rsidR="003417DB">
        <w:rPr>
          <w:rFonts w:asciiTheme="minorHAnsi" w:hAnsiTheme="minorHAnsi" w:cstheme="minorHAnsi"/>
          <w:b/>
          <w:sz w:val="20"/>
          <w:szCs w:val="20"/>
        </w:rPr>
        <w:t>t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91BFA">
        <w:rPr>
          <w:rFonts w:asciiTheme="minorHAnsi" w:hAnsiTheme="minorHAnsi" w:cstheme="minorHAnsi"/>
          <w:b/>
          <w:sz w:val="20"/>
          <w:szCs w:val="20"/>
        </w:rPr>
        <w:t>4:</w:t>
      </w:r>
      <w:r w:rsidR="00EA3FC2">
        <w:rPr>
          <w:rFonts w:asciiTheme="minorHAnsi" w:hAnsiTheme="minorHAnsi" w:cstheme="minorHAnsi"/>
          <w:b/>
          <w:sz w:val="20"/>
          <w:szCs w:val="20"/>
        </w:rPr>
        <w:t>1</w:t>
      </w:r>
      <w:r w:rsidR="00991BFA">
        <w:rPr>
          <w:rFonts w:asciiTheme="minorHAnsi" w:hAnsiTheme="minorHAnsi" w:cstheme="minorHAnsi"/>
          <w:b/>
          <w:sz w:val="20"/>
          <w:szCs w:val="20"/>
        </w:rPr>
        <w:t>5</w:t>
      </w:r>
      <w:r w:rsidR="00E73877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>pm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</w:t>
      </w:r>
    </w:p>
    <w:p w:rsidR="00201771" w:rsidRDefault="00201771" w:rsidP="00201771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</w:p>
    <w:p w:rsidR="00172BCE" w:rsidRPr="00DC4740" w:rsidRDefault="00172BCE" w:rsidP="00201771">
      <w:pPr>
        <w:pStyle w:val="Standard"/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DC4740">
        <w:rPr>
          <w:rFonts w:asciiTheme="minorHAnsi" w:hAnsiTheme="minorHAnsi" w:cstheme="minorHAnsi"/>
          <w:sz w:val="18"/>
          <w:szCs w:val="18"/>
        </w:rPr>
        <w:t>A Safe Place in Pagosa, Inc.   A recognized 501(c)(3) nonprofit corporation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TIN: 46-4975570 Donations are deductible to the full extent allowed by law.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Property address: 2079 Vista Blvd.</w:t>
      </w:r>
      <w:r w:rsidR="009B74DA" w:rsidRPr="00DC4740">
        <w:rPr>
          <w:rFonts w:asciiTheme="minorHAnsi" w:hAnsiTheme="minorHAnsi" w:cstheme="minorHAnsi"/>
          <w:sz w:val="18"/>
          <w:szCs w:val="18"/>
        </w:rPr>
        <w:t xml:space="preserve">  •. </w:t>
      </w:r>
      <w:r w:rsidRPr="00DC4740">
        <w:rPr>
          <w:rFonts w:asciiTheme="minorHAnsi" w:hAnsiTheme="minorHAnsi" w:cstheme="minorHAnsi"/>
          <w:sz w:val="18"/>
          <w:szCs w:val="18"/>
        </w:rPr>
        <w:t>Corp State No: 20141751401 (12-10-2014)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Charitable Organization filing: 20183004132 (2-26-2018)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dba Aspen House State No.: 20151650921 (10-6-2015) dba Aspen Services State No.: 20201047839 (1-18-2020)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dba PS</w:t>
      </w:r>
      <w:r w:rsidR="003417DB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Froyo State No.: 20211233100 (3-7-2021)</w:t>
      </w:r>
      <w:r w:rsidR="009B74DA" w:rsidRPr="00DC4740">
        <w:rPr>
          <w:rFonts w:asciiTheme="minorHAnsi" w:hAnsiTheme="minorHAnsi" w:cstheme="minorHAnsi"/>
          <w:sz w:val="18"/>
          <w:szCs w:val="18"/>
        </w:rPr>
        <w:t xml:space="preserve">. </w:t>
      </w:r>
      <w:r w:rsidRPr="00DC4740">
        <w:rPr>
          <w:rFonts w:asciiTheme="minorHAnsi" w:hAnsiTheme="minorHAnsi" w:cstheme="minorHAnsi"/>
          <w:sz w:val="18"/>
          <w:szCs w:val="18"/>
        </w:rPr>
        <w:t>Blue Jay Circle (physical address of record)</w:t>
      </w:r>
    </w:p>
    <w:p w:rsidR="00172BCE" w:rsidRPr="00DC4740" w:rsidRDefault="00172BCE" w:rsidP="00ED3D38">
      <w:pPr>
        <w:pStyle w:val="Standard"/>
        <w:spacing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DC4740">
        <w:rPr>
          <w:rFonts w:asciiTheme="minorHAnsi" w:hAnsiTheme="minorHAnsi" w:cstheme="minorHAnsi"/>
          <w:b/>
          <w:sz w:val="18"/>
          <w:szCs w:val="18"/>
        </w:rPr>
        <w:t>Mission Statement</w:t>
      </w:r>
      <w:r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br/>
        <w:t>To cultivate an environment of success for adults with developmental disabilities and their community</w:t>
      </w:r>
      <w:r w:rsidR="0058479C" w:rsidRPr="00DC4740">
        <w:rPr>
          <w:rFonts w:asciiTheme="minorHAnsi" w:hAnsiTheme="minorHAnsi" w:cstheme="minorHAnsi"/>
          <w:sz w:val="18"/>
          <w:szCs w:val="18"/>
        </w:rPr>
        <w:t>.</w:t>
      </w:r>
    </w:p>
    <w:sectPr w:rsidR="00172BCE" w:rsidRPr="00DC4740" w:rsidSect="000270D3">
      <w:headerReference w:type="default" r:id="rId10"/>
      <w:pgSz w:w="12240" w:h="15840"/>
      <w:pgMar w:top="720" w:right="720" w:bottom="720" w:left="720" w:header="115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63974" w:rsidRDefault="00063974">
      <w:r>
        <w:separator/>
      </w:r>
    </w:p>
  </w:endnote>
  <w:endnote w:type="continuationSeparator" w:id="0">
    <w:p w:rsidR="00063974" w:rsidRDefault="00063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63974" w:rsidRDefault="00063974">
      <w:r>
        <w:separator/>
      </w:r>
    </w:p>
  </w:footnote>
  <w:footnote w:type="continuationSeparator" w:id="0">
    <w:p w:rsidR="00063974" w:rsidRDefault="00063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79E6" w:rsidRDefault="00D6387D" w:rsidP="00D6387D">
    <w:pPr>
      <w:pStyle w:val="Header"/>
      <w:jc w:val="center"/>
    </w:pPr>
    <w:r>
      <w:rPr>
        <w:noProof/>
      </w:rPr>
      <w:drawing>
        <wp:inline distT="0" distB="0" distL="0" distR="0" wp14:anchorId="1E3415CC" wp14:editId="4F34FA97">
          <wp:extent cx="6946900" cy="696595"/>
          <wp:effectExtent l="0" t="0" r="0" b="1905"/>
          <wp:docPr id="2114859850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71688" cy="78932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A92258">
      <w:rPr>
        <w:sz w:val="20"/>
        <w:szCs w:val="20"/>
      </w:rPr>
      <w:t xml:space="preserve">459 Lewis Street, Pagosa Springs, CO </w:t>
    </w:r>
    <w:proofErr w:type="gramStart"/>
    <w:r w:rsidRPr="00A92258">
      <w:rPr>
        <w:sz w:val="20"/>
        <w:szCs w:val="20"/>
      </w:rPr>
      <w:t>81147  970</w:t>
    </w:r>
    <w:proofErr w:type="gramEnd"/>
    <w:r w:rsidRPr="00A92258">
      <w:rPr>
        <w:sz w:val="20"/>
        <w:szCs w:val="20"/>
      </w:rPr>
      <w:t>-</w:t>
    </w:r>
    <w:r>
      <w:rPr>
        <w:sz w:val="20"/>
        <w:szCs w:val="20"/>
      </w:rPr>
      <w:t xml:space="preserve">507-0122 </w:t>
    </w:r>
    <w:r w:rsidRPr="00A92258">
      <w:rPr>
        <w:sz w:val="20"/>
        <w:szCs w:val="20"/>
      </w:rPr>
      <w:t xml:space="preserve"> </w:t>
    </w:r>
    <w:hyperlink r:id="rId2" w:history="1">
      <w:r w:rsidRPr="00106FE4">
        <w:rPr>
          <w:rStyle w:val="Hyperlink"/>
          <w:i/>
          <w:iCs/>
        </w:rPr>
        <w:t>aspenservices@aspenhousepagosa.org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8805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83FF8"/>
    <w:multiLevelType w:val="multilevel"/>
    <w:tmpl w:val="B268E08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9960AEA"/>
    <w:multiLevelType w:val="hybridMultilevel"/>
    <w:tmpl w:val="EF680A2E"/>
    <w:lvl w:ilvl="0" w:tplc="C8D40FB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AC302BF"/>
    <w:multiLevelType w:val="multilevel"/>
    <w:tmpl w:val="2ACC627C"/>
    <w:lvl w:ilvl="0">
      <w:start w:val="72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82E4A44"/>
    <w:multiLevelType w:val="hybridMultilevel"/>
    <w:tmpl w:val="E33AD7C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562917">
    <w:abstractNumId w:val="3"/>
  </w:num>
  <w:num w:numId="2" w16cid:durableId="1758669674">
    <w:abstractNumId w:val="0"/>
  </w:num>
  <w:num w:numId="3" w16cid:durableId="1990136895">
    <w:abstractNumId w:val="2"/>
  </w:num>
  <w:num w:numId="4" w16cid:durableId="897399808">
    <w:abstractNumId w:val="1"/>
  </w:num>
  <w:num w:numId="5" w16cid:durableId="1341278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CE"/>
    <w:rsid w:val="00001D5A"/>
    <w:rsid w:val="00016E36"/>
    <w:rsid w:val="00021B0F"/>
    <w:rsid w:val="0002394D"/>
    <w:rsid w:val="0002641A"/>
    <w:rsid w:val="000270D3"/>
    <w:rsid w:val="00033E85"/>
    <w:rsid w:val="00034703"/>
    <w:rsid w:val="0003485C"/>
    <w:rsid w:val="0003573C"/>
    <w:rsid w:val="000360CD"/>
    <w:rsid w:val="000407F6"/>
    <w:rsid w:val="000417F8"/>
    <w:rsid w:val="00042335"/>
    <w:rsid w:val="00042412"/>
    <w:rsid w:val="0004353D"/>
    <w:rsid w:val="00044696"/>
    <w:rsid w:val="00045C26"/>
    <w:rsid w:val="000523D6"/>
    <w:rsid w:val="00057E10"/>
    <w:rsid w:val="00063974"/>
    <w:rsid w:val="00063CBF"/>
    <w:rsid w:val="00064D14"/>
    <w:rsid w:val="00066D3B"/>
    <w:rsid w:val="0007064D"/>
    <w:rsid w:val="00071D89"/>
    <w:rsid w:val="00072DD4"/>
    <w:rsid w:val="000802F5"/>
    <w:rsid w:val="00080D6A"/>
    <w:rsid w:val="000816F4"/>
    <w:rsid w:val="000838ED"/>
    <w:rsid w:val="0009313B"/>
    <w:rsid w:val="00093A76"/>
    <w:rsid w:val="00096AA1"/>
    <w:rsid w:val="000A0F2A"/>
    <w:rsid w:val="000A37C0"/>
    <w:rsid w:val="000A397B"/>
    <w:rsid w:val="000A524C"/>
    <w:rsid w:val="000A5D56"/>
    <w:rsid w:val="000B0932"/>
    <w:rsid w:val="000B3E23"/>
    <w:rsid w:val="000B54A9"/>
    <w:rsid w:val="000B6E86"/>
    <w:rsid w:val="000B715C"/>
    <w:rsid w:val="000C379E"/>
    <w:rsid w:val="000C517E"/>
    <w:rsid w:val="000C52B6"/>
    <w:rsid w:val="000D3D6B"/>
    <w:rsid w:val="000D60CF"/>
    <w:rsid w:val="000D674E"/>
    <w:rsid w:val="000D74BA"/>
    <w:rsid w:val="000E5634"/>
    <w:rsid w:val="000F124D"/>
    <w:rsid w:val="000F19ED"/>
    <w:rsid w:val="000F6D3E"/>
    <w:rsid w:val="00100133"/>
    <w:rsid w:val="001028FC"/>
    <w:rsid w:val="00105114"/>
    <w:rsid w:val="00105BB4"/>
    <w:rsid w:val="0011113A"/>
    <w:rsid w:val="00113524"/>
    <w:rsid w:val="00113B2F"/>
    <w:rsid w:val="00113D10"/>
    <w:rsid w:val="001147E4"/>
    <w:rsid w:val="00122813"/>
    <w:rsid w:val="00124D0C"/>
    <w:rsid w:val="001306EE"/>
    <w:rsid w:val="0013573B"/>
    <w:rsid w:val="0014716E"/>
    <w:rsid w:val="0015273B"/>
    <w:rsid w:val="001538F3"/>
    <w:rsid w:val="001659E6"/>
    <w:rsid w:val="00172BCE"/>
    <w:rsid w:val="00175A95"/>
    <w:rsid w:val="00182942"/>
    <w:rsid w:val="00183568"/>
    <w:rsid w:val="00185A08"/>
    <w:rsid w:val="00190A72"/>
    <w:rsid w:val="00190F53"/>
    <w:rsid w:val="00194CD8"/>
    <w:rsid w:val="001972FF"/>
    <w:rsid w:val="001A1DE6"/>
    <w:rsid w:val="001A7217"/>
    <w:rsid w:val="001B070B"/>
    <w:rsid w:val="001B0BDC"/>
    <w:rsid w:val="001B1CEA"/>
    <w:rsid w:val="001B373E"/>
    <w:rsid w:val="001B5673"/>
    <w:rsid w:val="001C3DCC"/>
    <w:rsid w:val="001C4E95"/>
    <w:rsid w:val="001D286D"/>
    <w:rsid w:val="001D4AAC"/>
    <w:rsid w:val="001D5B69"/>
    <w:rsid w:val="001E2FD3"/>
    <w:rsid w:val="001F64F8"/>
    <w:rsid w:val="001F66B9"/>
    <w:rsid w:val="00201771"/>
    <w:rsid w:val="002065CD"/>
    <w:rsid w:val="0020721A"/>
    <w:rsid w:val="00211D85"/>
    <w:rsid w:val="00212B4D"/>
    <w:rsid w:val="00212BC5"/>
    <w:rsid w:val="00213324"/>
    <w:rsid w:val="00220299"/>
    <w:rsid w:val="002233FF"/>
    <w:rsid w:val="00226D9F"/>
    <w:rsid w:val="00227B4F"/>
    <w:rsid w:val="00234C76"/>
    <w:rsid w:val="0023589D"/>
    <w:rsid w:val="002375AD"/>
    <w:rsid w:val="0024545E"/>
    <w:rsid w:val="00245A5D"/>
    <w:rsid w:val="00245B00"/>
    <w:rsid w:val="0025237A"/>
    <w:rsid w:val="00255684"/>
    <w:rsid w:val="00257813"/>
    <w:rsid w:val="002846AB"/>
    <w:rsid w:val="00286729"/>
    <w:rsid w:val="00286821"/>
    <w:rsid w:val="00291F46"/>
    <w:rsid w:val="00293580"/>
    <w:rsid w:val="0029586D"/>
    <w:rsid w:val="00297056"/>
    <w:rsid w:val="002976D5"/>
    <w:rsid w:val="002A5221"/>
    <w:rsid w:val="002A5B3C"/>
    <w:rsid w:val="002B05AB"/>
    <w:rsid w:val="002B2E92"/>
    <w:rsid w:val="002C2D46"/>
    <w:rsid w:val="002C4166"/>
    <w:rsid w:val="002E0577"/>
    <w:rsid w:val="002E0C85"/>
    <w:rsid w:val="002E4F2D"/>
    <w:rsid w:val="002E6A30"/>
    <w:rsid w:val="002F0A19"/>
    <w:rsid w:val="002F31D5"/>
    <w:rsid w:val="003011BE"/>
    <w:rsid w:val="003017C4"/>
    <w:rsid w:val="003027E4"/>
    <w:rsid w:val="00313DF3"/>
    <w:rsid w:val="00313E13"/>
    <w:rsid w:val="0031453C"/>
    <w:rsid w:val="00316E55"/>
    <w:rsid w:val="003209F1"/>
    <w:rsid w:val="00322AC4"/>
    <w:rsid w:val="00333C3B"/>
    <w:rsid w:val="00340DAA"/>
    <w:rsid w:val="003417DB"/>
    <w:rsid w:val="00351D99"/>
    <w:rsid w:val="00356893"/>
    <w:rsid w:val="00361257"/>
    <w:rsid w:val="00362220"/>
    <w:rsid w:val="00371EC2"/>
    <w:rsid w:val="00372DA0"/>
    <w:rsid w:val="0038222A"/>
    <w:rsid w:val="003914A3"/>
    <w:rsid w:val="0039483B"/>
    <w:rsid w:val="00394939"/>
    <w:rsid w:val="00394B56"/>
    <w:rsid w:val="00397461"/>
    <w:rsid w:val="003A0226"/>
    <w:rsid w:val="003A3FA0"/>
    <w:rsid w:val="003A6BC9"/>
    <w:rsid w:val="003B2F59"/>
    <w:rsid w:val="003B3BBF"/>
    <w:rsid w:val="003C00FF"/>
    <w:rsid w:val="003C1463"/>
    <w:rsid w:val="003C3177"/>
    <w:rsid w:val="003C3EDF"/>
    <w:rsid w:val="003C71EE"/>
    <w:rsid w:val="003D05AE"/>
    <w:rsid w:val="003E0BFB"/>
    <w:rsid w:val="003E2444"/>
    <w:rsid w:val="003E3A57"/>
    <w:rsid w:val="003E3C13"/>
    <w:rsid w:val="003E5363"/>
    <w:rsid w:val="003E54F7"/>
    <w:rsid w:val="003E664C"/>
    <w:rsid w:val="003E6991"/>
    <w:rsid w:val="003F07FA"/>
    <w:rsid w:val="003F21E3"/>
    <w:rsid w:val="003F2993"/>
    <w:rsid w:val="003F4479"/>
    <w:rsid w:val="003F535A"/>
    <w:rsid w:val="003F6253"/>
    <w:rsid w:val="003F7270"/>
    <w:rsid w:val="00400C5A"/>
    <w:rsid w:val="00402059"/>
    <w:rsid w:val="004027B3"/>
    <w:rsid w:val="0040567A"/>
    <w:rsid w:val="00407717"/>
    <w:rsid w:val="00413E65"/>
    <w:rsid w:val="004141C9"/>
    <w:rsid w:val="00414C8F"/>
    <w:rsid w:val="0041542E"/>
    <w:rsid w:val="00416874"/>
    <w:rsid w:val="004216A4"/>
    <w:rsid w:val="004218C6"/>
    <w:rsid w:val="004336BC"/>
    <w:rsid w:val="004347F4"/>
    <w:rsid w:val="00437767"/>
    <w:rsid w:val="00442C0A"/>
    <w:rsid w:val="00442FDE"/>
    <w:rsid w:val="00443574"/>
    <w:rsid w:val="00443676"/>
    <w:rsid w:val="004441AB"/>
    <w:rsid w:val="004457B3"/>
    <w:rsid w:val="00446703"/>
    <w:rsid w:val="00451A8E"/>
    <w:rsid w:val="00455925"/>
    <w:rsid w:val="0045732E"/>
    <w:rsid w:val="004640DE"/>
    <w:rsid w:val="00464588"/>
    <w:rsid w:val="004676EA"/>
    <w:rsid w:val="0048181E"/>
    <w:rsid w:val="00482551"/>
    <w:rsid w:val="00484466"/>
    <w:rsid w:val="0049024B"/>
    <w:rsid w:val="004928E1"/>
    <w:rsid w:val="0049466C"/>
    <w:rsid w:val="00496917"/>
    <w:rsid w:val="00496C0F"/>
    <w:rsid w:val="004A153B"/>
    <w:rsid w:val="004A361D"/>
    <w:rsid w:val="004A6249"/>
    <w:rsid w:val="004B18CA"/>
    <w:rsid w:val="004B2AD5"/>
    <w:rsid w:val="004B3A01"/>
    <w:rsid w:val="004B3C24"/>
    <w:rsid w:val="004C0058"/>
    <w:rsid w:val="004C758E"/>
    <w:rsid w:val="004C7B0B"/>
    <w:rsid w:val="004D1409"/>
    <w:rsid w:val="004D41C1"/>
    <w:rsid w:val="004D6668"/>
    <w:rsid w:val="004D6B54"/>
    <w:rsid w:val="004D6C71"/>
    <w:rsid w:val="004E5844"/>
    <w:rsid w:val="004E5DB3"/>
    <w:rsid w:val="004F1A80"/>
    <w:rsid w:val="004F2E29"/>
    <w:rsid w:val="004F3CE6"/>
    <w:rsid w:val="004F5071"/>
    <w:rsid w:val="0050165C"/>
    <w:rsid w:val="00504FFC"/>
    <w:rsid w:val="00511E5E"/>
    <w:rsid w:val="00511E64"/>
    <w:rsid w:val="00514D3E"/>
    <w:rsid w:val="00530840"/>
    <w:rsid w:val="00531889"/>
    <w:rsid w:val="00533A95"/>
    <w:rsid w:val="00534A08"/>
    <w:rsid w:val="00534EA2"/>
    <w:rsid w:val="00537022"/>
    <w:rsid w:val="005413F4"/>
    <w:rsid w:val="00543A7A"/>
    <w:rsid w:val="00547976"/>
    <w:rsid w:val="00553209"/>
    <w:rsid w:val="0055656B"/>
    <w:rsid w:val="00556DCB"/>
    <w:rsid w:val="00561DB8"/>
    <w:rsid w:val="00562511"/>
    <w:rsid w:val="00562910"/>
    <w:rsid w:val="00562FAD"/>
    <w:rsid w:val="00566978"/>
    <w:rsid w:val="00567546"/>
    <w:rsid w:val="00567FC8"/>
    <w:rsid w:val="0057144A"/>
    <w:rsid w:val="00581FAC"/>
    <w:rsid w:val="0058479C"/>
    <w:rsid w:val="00592EC8"/>
    <w:rsid w:val="0059685F"/>
    <w:rsid w:val="00596E46"/>
    <w:rsid w:val="005A2F8E"/>
    <w:rsid w:val="005A31FB"/>
    <w:rsid w:val="005A3972"/>
    <w:rsid w:val="005A4EE5"/>
    <w:rsid w:val="005A5043"/>
    <w:rsid w:val="005B0D93"/>
    <w:rsid w:val="005B63C1"/>
    <w:rsid w:val="005C2A60"/>
    <w:rsid w:val="005C48E5"/>
    <w:rsid w:val="005C5651"/>
    <w:rsid w:val="005C670C"/>
    <w:rsid w:val="005E05C4"/>
    <w:rsid w:val="005E0956"/>
    <w:rsid w:val="005E1AFF"/>
    <w:rsid w:val="005E656A"/>
    <w:rsid w:val="005F2816"/>
    <w:rsid w:val="005F52C3"/>
    <w:rsid w:val="006006B1"/>
    <w:rsid w:val="00600CC1"/>
    <w:rsid w:val="00600DED"/>
    <w:rsid w:val="00601A8F"/>
    <w:rsid w:val="00604218"/>
    <w:rsid w:val="00612731"/>
    <w:rsid w:val="00632589"/>
    <w:rsid w:val="00644990"/>
    <w:rsid w:val="00645025"/>
    <w:rsid w:val="00645552"/>
    <w:rsid w:val="00650FBE"/>
    <w:rsid w:val="006514CB"/>
    <w:rsid w:val="0065402C"/>
    <w:rsid w:val="0065417E"/>
    <w:rsid w:val="00654A5C"/>
    <w:rsid w:val="006565B2"/>
    <w:rsid w:val="00661E91"/>
    <w:rsid w:val="006672AE"/>
    <w:rsid w:val="00674494"/>
    <w:rsid w:val="00680985"/>
    <w:rsid w:val="00685306"/>
    <w:rsid w:val="00685BFB"/>
    <w:rsid w:val="00685C05"/>
    <w:rsid w:val="00686D0F"/>
    <w:rsid w:val="006A3D44"/>
    <w:rsid w:val="006B0863"/>
    <w:rsid w:val="006B3CBB"/>
    <w:rsid w:val="006B3EA8"/>
    <w:rsid w:val="006C254C"/>
    <w:rsid w:val="006C3FD0"/>
    <w:rsid w:val="006C4373"/>
    <w:rsid w:val="006C476D"/>
    <w:rsid w:val="006C67FF"/>
    <w:rsid w:val="006D0FDB"/>
    <w:rsid w:val="006D598F"/>
    <w:rsid w:val="006D59A5"/>
    <w:rsid w:val="006D76CD"/>
    <w:rsid w:val="006E05E0"/>
    <w:rsid w:val="006E0E0F"/>
    <w:rsid w:val="006E63E5"/>
    <w:rsid w:val="006E68B7"/>
    <w:rsid w:val="006E7132"/>
    <w:rsid w:val="006F1975"/>
    <w:rsid w:val="006F29D3"/>
    <w:rsid w:val="006F3F5C"/>
    <w:rsid w:val="00700999"/>
    <w:rsid w:val="0070212B"/>
    <w:rsid w:val="0070671D"/>
    <w:rsid w:val="00706869"/>
    <w:rsid w:val="00710ED5"/>
    <w:rsid w:val="00712BA6"/>
    <w:rsid w:val="00712F33"/>
    <w:rsid w:val="007204D6"/>
    <w:rsid w:val="007214A1"/>
    <w:rsid w:val="00724129"/>
    <w:rsid w:val="0072549F"/>
    <w:rsid w:val="007353EC"/>
    <w:rsid w:val="007375EA"/>
    <w:rsid w:val="0074022E"/>
    <w:rsid w:val="00742C8A"/>
    <w:rsid w:val="00743F3C"/>
    <w:rsid w:val="00744F09"/>
    <w:rsid w:val="007512F8"/>
    <w:rsid w:val="00752D97"/>
    <w:rsid w:val="00754113"/>
    <w:rsid w:val="00754712"/>
    <w:rsid w:val="00755966"/>
    <w:rsid w:val="00757CC0"/>
    <w:rsid w:val="00763431"/>
    <w:rsid w:val="007654F3"/>
    <w:rsid w:val="00770BF1"/>
    <w:rsid w:val="00772E2C"/>
    <w:rsid w:val="007804F7"/>
    <w:rsid w:val="00780619"/>
    <w:rsid w:val="0078478B"/>
    <w:rsid w:val="00785CF7"/>
    <w:rsid w:val="007924E0"/>
    <w:rsid w:val="007A0E5A"/>
    <w:rsid w:val="007A5ECE"/>
    <w:rsid w:val="007B08B7"/>
    <w:rsid w:val="007B1F4E"/>
    <w:rsid w:val="007B4A0F"/>
    <w:rsid w:val="007B509D"/>
    <w:rsid w:val="007B76CE"/>
    <w:rsid w:val="007C4CA6"/>
    <w:rsid w:val="007C4F92"/>
    <w:rsid w:val="007D1632"/>
    <w:rsid w:val="007D1D9E"/>
    <w:rsid w:val="007D3236"/>
    <w:rsid w:val="007D365F"/>
    <w:rsid w:val="007D5EEC"/>
    <w:rsid w:val="007E7BE8"/>
    <w:rsid w:val="007F095A"/>
    <w:rsid w:val="007F76B2"/>
    <w:rsid w:val="0081189D"/>
    <w:rsid w:val="008176CA"/>
    <w:rsid w:val="008235DE"/>
    <w:rsid w:val="00824C19"/>
    <w:rsid w:val="00825A7D"/>
    <w:rsid w:val="00831026"/>
    <w:rsid w:val="008350BC"/>
    <w:rsid w:val="008409DE"/>
    <w:rsid w:val="00841D15"/>
    <w:rsid w:val="00844960"/>
    <w:rsid w:val="008469A4"/>
    <w:rsid w:val="00846FCF"/>
    <w:rsid w:val="00857F4E"/>
    <w:rsid w:val="008600E9"/>
    <w:rsid w:val="008637B7"/>
    <w:rsid w:val="0086413A"/>
    <w:rsid w:val="00865544"/>
    <w:rsid w:val="0086678D"/>
    <w:rsid w:val="00867067"/>
    <w:rsid w:val="00870244"/>
    <w:rsid w:val="00873C36"/>
    <w:rsid w:val="008767BF"/>
    <w:rsid w:val="00886B28"/>
    <w:rsid w:val="00893936"/>
    <w:rsid w:val="0089655C"/>
    <w:rsid w:val="0089703A"/>
    <w:rsid w:val="008977E0"/>
    <w:rsid w:val="00897C4B"/>
    <w:rsid w:val="008B1D4D"/>
    <w:rsid w:val="008B559A"/>
    <w:rsid w:val="008B63AE"/>
    <w:rsid w:val="008C4ADC"/>
    <w:rsid w:val="008D062D"/>
    <w:rsid w:val="008D1A5A"/>
    <w:rsid w:val="008D1B98"/>
    <w:rsid w:val="008D1BC4"/>
    <w:rsid w:val="008D315D"/>
    <w:rsid w:val="008D3936"/>
    <w:rsid w:val="008D6C4F"/>
    <w:rsid w:val="008D7442"/>
    <w:rsid w:val="008D7F81"/>
    <w:rsid w:val="008E2975"/>
    <w:rsid w:val="008E4AA2"/>
    <w:rsid w:val="008E56C2"/>
    <w:rsid w:val="008E61F1"/>
    <w:rsid w:val="008E7F46"/>
    <w:rsid w:val="008F03F3"/>
    <w:rsid w:val="008F38FD"/>
    <w:rsid w:val="008F5866"/>
    <w:rsid w:val="008F5928"/>
    <w:rsid w:val="008F6E32"/>
    <w:rsid w:val="008F7138"/>
    <w:rsid w:val="00905B44"/>
    <w:rsid w:val="00907F21"/>
    <w:rsid w:val="00912289"/>
    <w:rsid w:val="00912E3B"/>
    <w:rsid w:val="00915846"/>
    <w:rsid w:val="009217EB"/>
    <w:rsid w:val="0092248E"/>
    <w:rsid w:val="00922827"/>
    <w:rsid w:val="009245D9"/>
    <w:rsid w:val="00924C12"/>
    <w:rsid w:val="0093155C"/>
    <w:rsid w:val="00931A68"/>
    <w:rsid w:val="009354FB"/>
    <w:rsid w:val="009363F5"/>
    <w:rsid w:val="009438D3"/>
    <w:rsid w:val="00947F5B"/>
    <w:rsid w:val="00950E60"/>
    <w:rsid w:val="00960C26"/>
    <w:rsid w:val="00962CE4"/>
    <w:rsid w:val="009660FA"/>
    <w:rsid w:val="00972E5C"/>
    <w:rsid w:val="00974AB2"/>
    <w:rsid w:val="00982345"/>
    <w:rsid w:val="00991BFA"/>
    <w:rsid w:val="009A1754"/>
    <w:rsid w:val="009B01D2"/>
    <w:rsid w:val="009B030B"/>
    <w:rsid w:val="009B094E"/>
    <w:rsid w:val="009B246B"/>
    <w:rsid w:val="009B2BF7"/>
    <w:rsid w:val="009B2F51"/>
    <w:rsid w:val="009B74DA"/>
    <w:rsid w:val="009C6CE7"/>
    <w:rsid w:val="009C77D0"/>
    <w:rsid w:val="009E1463"/>
    <w:rsid w:val="009E60C2"/>
    <w:rsid w:val="009E6161"/>
    <w:rsid w:val="009E79E6"/>
    <w:rsid w:val="009F7237"/>
    <w:rsid w:val="00A00C93"/>
    <w:rsid w:val="00A04B71"/>
    <w:rsid w:val="00A05453"/>
    <w:rsid w:val="00A06A58"/>
    <w:rsid w:val="00A13100"/>
    <w:rsid w:val="00A15FC3"/>
    <w:rsid w:val="00A23893"/>
    <w:rsid w:val="00A264B9"/>
    <w:rsid w:val="00A3074B"/>
    <w:rsid w:val="00A31996"/>
    <w:rsid w:val="00A33D39"/>
    <w:rsid w:val="00A34566"/>
    <w:rsid w:val="00A4728E"/>
    <w:rsid w:val="00A5059B"/>
    <w:rsid w:val="00A54C3B"/>
    <w:rsid w:val="00A55A83"/>
    <w:rsid w:val="00A60DC8"/>
    <w:rsid w:val="00A62EC4"/>
    <w:rsid w:val="00A658E3"/>
    <w:rsid w:val="00A700B4"/>
    <w:rsid w:val="00A71193"/>
    <w:rsid w:val="00A7241A"/>
    <w:rsid w:val="00A73812"/>
    <w:rsid w:val="00A740CC"/>
    <w:rsid w:val="00A75477"/>
    <w:rsid w:val="00A84E22"/>
    <w:rsid w:val="00A879A2"/>
    <w:rsid w:val="00A92029"/>
    <w:rsid w:val="00A926FA"/>
    <w:rsid w:val="00A940F7"/>
    <w:rsid w:val="00AA0F72"/>
    <w:rsid w:val="00AA4012"/>
    <w:rsid w:val="00AA6C07"/>
    <w:rsid w:val="00AB072D"/>
    <w:rsid w:val="00AB1273"/>
    <w:rsid w:val="00AB44A3"/>
    <w:rsid w:val="00AB6E18"/>
    <w:rsid w:val="00AC136A"/>
    <w:rsid w:val="00AC393A"/>
    <w:rsid w:val="00AC3A6D"/>
    <w:rsid w:val="00AD0ECA"/>
    <w:rsid w:val="00AD1361"/>
    <w:rsid w:val="00AD204C"/>
    <w:rsid w:val="00AD2F26"/>
    <w:rsid w:val="00AD4B52"/>
    <w:rsid w:val="00AD6667"/>
    <w:rsid w:val="00AD6DFF"/>
    <w:rsid w:val="00AE02CD"/>
    <w:rsid w:val="00AE05F0"/>
    <w:rsid w:val="00AE6872"/>
    <w:rsid w:val="00AE6910"/>
    <w:rsid w:val="00AE6CDF"/>
    <w:rsid w:val="00AF21DE"/>
    <w:rsid w:val="00AF2D18"/>
    <w:rsid w:val="00AF35A2"/>
    <w:rsid w:val="00AF42C6"/>
    <w:rsid w:val="00AF63EB"/>
    <w:rsid w:val="00B03B19"/>
    <w:rsid w:val="00B11B8C"/>
    <w:rsid w:val="00B233C6"/>
    <w:rsid w:val="00B25482"/>
    <w:rsid w:val="00B35C5B"/>
    <w:rsid w:val="00B374EF"/>
    <w:rsid w:val="00B37BD5"/>
    <w:rsid w:val="00B4053A"/>
    <w:rsid w:val="00B40FCE"/>
    <w:rsid w:val="00B421B1"/>
    <w:rsid w:val="00B42ED9"/>
    <w:rsid w:val="00B4396B"/>
    <w:rsid w:val="00B44A48"/>
    <w:rsid w:val="00B506E5"/>
    <w:rsid w:val="00B52B39"/>
    <w:rsid w:val="00B55F49"/>
    <w:rsid w:val="00B65ABE"/>
    <w:rsid w:val="00B671B4"/>
    <w:rsid w:val="00B67C79"/>
    <w:rsid w:val="00B772B8"/>
    <w:rsid w:val="00B85C11"/>
    <w:rsid w:val="00B93045"/>
    <w:rsid w:val="00B944B4"/>
    <w:rsid w:val="00B95801"/>
    <w:rsid w:val="00B97182"/>
    <w:rsid w:val="00B9740A"/>
    <w:rsid w:val="00B97B8D"/>
    <w:rsid w:val="00BA0423"/>
    <w:rsid w:val="00BA6205"/>
    <w:rsid w:val="00BA69EC"/>
    <w:rsid w:val="00BA6DD3"/>
    <w:rsid w:val="00BC2E0D"/>
    <w:rsid w:val="00BC3A98"/>
    <w:rsid w:val="00BC5A1B"/>
    <w:rsid w:val="00BD7D3E"/>
    <w:rsid w:val="00BE19C1"/>
    <w:rsid w:val="00C00421"/>
    <w:rsid w:val="00C070D9"/>
    <w:rsid w:val="00C1003F"/>
    <w:rsid w:val="00C1088E"/>
    <w:rsid w:val="00C157CC"/>
    <w:rsid w:val="00C2075F"/>
    <w:rsid w:val="00C31258"/>
    <w:rsid w:val="00C3580E"/>
    <w:rsid w:val="00C36409"/>
    <w:rsid w:val="00C418B4"/>
    <w:rsid w:val="00C46DEB"/>
    <w:rsid w:val="00C47B75"/>
    <w:rsid w:val="00C500E7"/>
    <w:rsid w:val="00C51915"/>
    <w:rsid w:val="00C53C03"/>
    <w:rsid w:val="00C55F97"/>
    <w:rsid w:val="00C572D8"/>
    <w:rsid w:val="00C57E94"/>
    <w:rsid w:val="00C6062E"/>
    <w:rsid w:val="00C60734"/>
    <w:rsid w:val="00C60FE4"/>
    <w:rsid w:val="00C62301"/>
    <w:rsid w:val="00C634B9"/>
    <w:rsid w:val="00C635A5"/>
    <w:rsid w:val="00C74E18"/>
    <w:rsid w:val="00C75BF5"/>
    <w:rsid w:val="00C76141"/>
    <w:rsid w:val="00C80489"/>
    <w:rsid w:val="00C82BD5"/>
    <w:rsid w:val="00C86450"/>
    <w:rsid w:val="00C9043E"/>
    <w:rsid w:val="00C9117B"/>
    <w:rsid w:val="00C93C43"/>
    <w:rsid w:val="00CA12DB"/>
    <w:rsid w:val="00CA26AB"/>
    <w:rsid w:val="00CA2FBA"/>
    <w:rsid w:val="00CA6D6A"/>
    <w:rsid w:val="00CA70CC"/>
    <w:rsid w:val="00CA75E4"/>
    <w:rsid w:val="00CB5BE3"/>
    <w:rsid w:val="00CB5CF5"/>
    <w:rsid w:val="00CB7AF2"/>
    <w:rsid w:val="00CE6E47"/>
    <w:rsid w:val="00CF2790"/>
    <w:rsid w:val="00D02E68"/>
    <w:rsid w:val="00D02EDD"/>
    <w:rsid w:val="00D02F25"/>
    <w:rsid w:val="00D063A3"/>
    <w:rsid w:val="00D072F7"/>
    <w:rsid w:val="00D12139"/>
    <w:rsid w:val="00D12338"/>
    <w:rsid w:val="00D20160"/>
    <w:rsid w:val="00D26752"/>
    <w:rsid w:val="00D33546"/>
    <w:rsid w:val="00D33F64"/>
    <w:rsid w:val="00D375BA"/>
    <w:rsid w:val="00D40210"/>
    <w:rsid w:val="00D40936"/>
    <w:rsid w:val="00D45900"/>
    <w:rsid w:val="00D47B7B"/>
    <w:rsid w:val="00D50DFC"/>
    <w:rsid w:val="00D51473"/>
    <w:rsid w:val="00D51DEC"/>
    <w:rsid w:val="00D526BB"/>
    <w:rsid w:val="00D56CC3"/>
    <w:rsid w:val="00D6329C"/>
    <w:rsid w:val="00D6387D"/>
    <w:rsid w:val="00D63E9F"/>
    <w:rsid w:val="00D66B8C"/>
    <w:rsid w:val="00D66D8B"/>
    <w:rsid w:val="00D66FEC"/>
    <w:rsid w:val="00D70639"/>
    <w:rsid w:val="00D74307"/>
    <w:rsid w:val="00D7652F"/>
    <w:rsid w:val="00D80CFA"/>
    <w:rsid w:val="00D875C9"/>
    <w:rsid w:val="00DA78DC"/>
    <w:rsid w:val="00DA7DE5"/>
    <w:rsid w:val="00DB3189"/>
    <w:rsid w:val="00DB7542"/>
    <w:rsid w:val="00DC25D9"/>
    <w:rsid w:val="00DC3DF1"/>
    <w:rsid w:val="00DC4740"/>
    <w:rsid w:val="00DD1933"/>
    <w:rsid w:val="00DF2221"/>
    <w:rsid w:val="00DF24CF"/>
    <w:rsid w:val="00DF2F0D"/>
    <w:rsid w:val="00DF619E"/>
    <w:rsid w:val="00E03647"/>
    <w:rsid w:val="00E04FF9"/>
    <w:rsid w:val="00E131BC"/>
    <w:rsid w:val="00E17EA7"/>
    <w:rsid w:val="00E24184"/>
    <w:rsid w:val="00E3182F"/>
    <w:rsid w:val="00E462F6"/>
    <w:rsid w:val="00E46551"/>
    <w:rsid w:val="00E55689"/>
    <w:rsid w:val="00E65624"/>
    <w:rsid w:val="00E73877"/>
    <w:rsid w:val="00E76810"/>
    <w:rsid w:val="00E779F6"/>
    <w:rsid w:val="00E84315"/>
    <w:rsid w:val="00E902D2"/>
    <w:rsid w:val="00E96D61"/>
    <w:rsid w:val="00EA222F"/>
    <w:rsid w:val="00EA2C28"/>
    <w:rsid w:val="00EA3FC2"/>
    <w:rsid w:val="00EB2AC3"/>
    <w:rsid w:val="00EB2F36"/>
    <w:rsid w:val="00EB33B1"/>
    <w:rsid w:val="00EB44FE"/>
    <w:rsid w:val="00EB7694"/>
    <w:rsid w:val="00EC01BC"/>
    <w:rsid w:val="00EC0472"/>
    <w:rsid w:val="00EC1A1B"/>
    <w:rsid w:val="00EC2842"/>
    <w:rsid w:val="00EC485D"/>
    <w:rsid w:val="00ED0BEB"/>
    <w:rsid w:val="00ED1274"/>
    <w:rsid w:val="00ED13A3"/>
    <w:rsid w:val="00ED18E7"/>
    <w:rsid w:val="00ED397C"/>
    <w:rsid w:val="00ED3D38"/>
    <w:rsid w:val="00ED7508"/>
    <w:rsid w:val="00EE102B"/>
    <w:rsid w:val="00EE2725"/>
    <w:rsid w:val="00EE3AE8"/>
    <w:rsid w:val="00EE59B9"/>
    <w:rsid w:val="00EE7F73"/>
    <w:rsid w:val="00EF0DFE"/>
    <w:rsid w:val="00EF4FDD"/>
    <w:rsid w:val="00EF520C"/>
    <w:rsid w:val="00EF6ED5"/>
    <w:rsid w:val="00F074C4"/>
    <w:rsid w:val="00F10FF0"/>
    <w:rsid w:val="00F11D8D"/>
    <w:rsid w:val="00F12563"/>
    <w:rsid w:val="00F12B2A"/>
    <w:rsid w:val="00F279D5"/>
    <w:rsid w:val="00F41D5F"/>
    <w:rsid w:val="00F440E1"/>
    <w:rsid w:val="00F46453"/>
    <w:rsid w:val="00F47000"/>
    <w:rsid w:val="00F47A6D"/>
    <w:rsid w:val="00F500C1"/>
    <w:rsid w:val="00F50E58"/>
    <w:rsid w:val="00F5334F"/>
    <w:rsid w:val="00F60669"/>
    <w:rsid w:val="00F64170"/>
    <w:rsid w:val="00F64630"/>
    <w:rsid w:val="00F70054"/>
    <w:rsid w:val="00F708E9"/>
    <w:rsid w:val="00F71785"/>
    <w:rsid w:val="00F72637"/>
    <w:rsid w:val="00F84F02"/>
    <w:rsid w:val="00F86366"/>
    <w:rsid w:val="00F94AA2"/>
    <w:rsid w:val="00F95677"/>
    <w:rsid w:val="00FA1183"/>
    <w:rsid w:val="00FA1228"/>
    <w:rsid w:val="00FA1439"/>
    <w:rsid w:val="00FA35F6"/>
    <w:rsid w:val="00FA68D4"/>
    <w:rsid w:val="00FB1D98"/>
    <w:rsid w:val="00FC10DC"/>
    <w:rsid w:val="00FC10F0"/>
    <w:rsid w:val="00FD1DE1"/>
    <w:rsid w:val="00FD41E5"/>
    <w:rsid w:val="00FD6672"/>
    <w:rsid w:val="00FD72F3"/>
    <w:rsid w:val="00FF45C5"/>
    <w:rsid w:val="00FF5676"/>
    <w:rsid w:val="00FF61C0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AECDEE"/>
  <w15:chartTrackingRefBased/>
  <w15:docId w15:val="{EF1C87E1-0B15-2145-9283-A91FCD79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6B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72BC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rsid w:val="00172BCE"/>
    <w:pPr>
      <w:suppressLineNumbers/>
      <w:tabs>
        <w:tab w:val="center" w:pos="4680"/>
        <w:tab w:val="right" w:pos="9360"/>
      </w:tabs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2BCE"/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AE6872"/>
    <w:pPr>
      <w:suppressAutoHyphens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556D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D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102B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rsid w:val="00B97182"/>
    <w:pPr>
      <w:widowControl w:val="0"/>
      <w:numPr>
        <w:numId w:val="2"/>
      </w:numPr>
      <w:suppressAutoHyphens/>
      <w:autoSpaceDN w:val="0"/>
      <w:contextualSpacing/>
      <w:textAlignment w:val="baseline"/>
    </w:pPr>
    <w:rPr>
      <w:rFonts w:ascii="Calibri" w:eastAsia="Calibri" w:hAnsi="Calibri" w:cs="Tahoma"/>
      <w:sz w:val="22"/>
      <w:szCs w:val="22"/>
    </w:rPr>
  </w:style>
  <w:style w:type="character" w:customStyle="1" w:styleId="apple-converted-space">
    <w:name w:val="apple-converted-space"/>
    <w:basedOn w:val="DefaultParagraphFont"/>
    <w:rsid w:val="006C476D"/>
  </w:style>
  <w:style w:type="paragraph" w:styleId="Footer">
    <w:name w:val="footer"/>
    <w:basedOn w:val="Normal"/>
    <w:link w:val="FooterChar"/>
    <w:uiPriority w:val="99"/>
    <w:unhideWhenUsed/>
    <w:rsid w:val="00111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13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6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2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2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reel/119105329409158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oardable.com/resources/board-committee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spenservices@aspenhousepagosa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7DDCEB-FF27-DD45-9933-E204A6CA3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copenhavercreative@gmail.com</dc:creator>
  <cp:keywords/>
  <dc:description/>
  <cp:lastModifiedBy>copenhavercreative@gmail.com</cp:lastModifiedBy>
  <cp:revision>5</cp:revision>
  <cp:lastPrinted>2025-06-05T21:05:00Z</cp:lastPrinted>
  <dcterms:created xsi:type="dcterms:W3CDTF">2026-06-29T14:48:00Z</dcterms:created>
  <dcterms:modified xsi:type="dcterms:W3CDTF">2026-07-03T13:50:00Z</dcterms:modified>
</cp:coreProperties>
</file>